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D0" w:rsidRPr="000121C1" w:rsidRDefault="000121C1" w:rsidP="000121C1">
      <w:pPr>
        <w:pStyle w:val="1"/>
        <w:shd w:val="clear" w:color="auto" w:fill="auto"/>
        <w:spacing w:after="145" w:line="240" w:lineRule="auto"/>
        <w:contextualSpacing/>
        <w:jc w:val="both"/>
        <w:rPr>
          <w:rFonts w:ascii="Times New Roman" w:hAnsi="Times New Roman" w:cs="Times New Roman"/>
          <w:i/>
          <w:color w:val="0D0D0D" w:themeColor="text1" w:themeTint="F2"/>
          <w:sz w:val="20"/>
          <w:szCs w:val="20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0"/>
          <w:szCs w:val="20"/>
        </w:rPr>
        <w:t>……………………………………………..</w:t>
      </w:r>
    </w:p>
    <w:p w:rsidR="00477CD0" w:rsidRPr="003237D2" w:rsidRDefault="00477CD0" w:rsidP="00477CD0">
      <w:pPr>
        <w:pStyle w:val="1"/>
        <w:numPr>
          <w:ilvl w:val="0"/>
          <w:numId w:val="1"/>
        </w:numPr>
        <w:shd w:val="clear" w:color="auto" w:fill="auto"/>
        <w:spacing w:after="145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</w:pPr>
      <w:r w:rsidRPr="003237D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>Прочитай.</w:t>
      </w:r>
    </w:p>
    <w:p w:rsidR="00477CD0" w:rsidRPr="000121C1" w:rsidRDefault="00477CD0" w:rsidP="00477CD0">
      <w:pPr>
        <w:pStyle w:val="1"/>
        <w:shd w:val="clear" w:color="auto" w:fill="auto"/>
        <w:spacing w:line="240" w:lineRule="auto"/>
        <w:ind w:right="40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Псевдоним — вымышленное имя, заменяющее собой настоя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щее. Псевдонимы часто придумывали для себя писатели, поэты, художники.</w:t>
      </w:r>
    </w:p>
    <w:p w:rsidR="00477CD0" w:rsidRPr="000121C1" w:rsidRDefault="00477CD0" w:rsidP="00477CD0">
      <w:pPr>
        <w:pStyle w:val="1"/>
        <w:shd w:val="clear" w:color="auto" w:fill="auto"/>
        <w:spacing w:line="240" w:lineRule="auto"/>
        <w:ind w:left="20" w:right="40" w:firstLine="280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Знаешь ли ты, как зовут Максима Горького? Его настоящее имя Алексей Максимович Пешков. Детство и юность писателя были очень тяжёлыми. Вскоре после рождения мальчика умер его отец, и Алёша оказался в доме деда. С горечью вспоминал об этом Алексей Максимович, отсюда и его псевдоним — Максим Горький. Имя отца он поставил на первое место, как бы </w:t>
      </w:r>
      <w:r w:rsidR="00EB1579"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продлив,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таким </w:t>
      </w:r>
      <w:r w:rsidR="00EB1579"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образом,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его жизнь. Произведения Горького ты будешь изучать в стар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ших </w:t>
      </w:r>
      <w:proofErr w:type="gramStart"/>
      <w:r w:rsidR="00EB1579"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классах</w:t>
      </w:r>
      <w:proofErr w:type="gramEnd"/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многое узнаешь о жизни людей прошлого столетия.</w:t>
      </w:r>
    </w:p>
    <w:p w:rsidR="00477CD0" w:rsidRPr="000121C1" w:rsidRDefault="00477CD0" w:rsidP="00477CD0">
      <w:pPr>
        <w:pStyle w:val="1"/>
        <w:shd w:val="clear" w:color="auto" w:fill="auto"/>
        <w:spacing w:line="240" w:lineRule="auto"/>
        <w:ind w:left="20" w:right="20" w:firstLine="280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Тысячи людей выросли на книгах Гайдара. Их читают и сегодня на ста языках мира. Аркадий Гайдар широко известен своими книгами «Школа», «Дальние страны», «Чук и Гек», «Тимур и его команда». Писатель учил детей быть мужественными, верными, бесстрашными людьми. Аркадий Петрович Голиков писал свои по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вести и рассказы под псевдонимом Гайдар, что по-монгольски оз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начает — дозорный, храбрый и бдительный воин.</w:t>
      </w:r>
    </w:p>
    <w:p w:rsidR="00477CD0" w:rsidRPr="000121C1" w:rsidRDefault="00477CD0" w:rsidP="00477CD0">
      <w:pPr>
        <w:pStyle w:val="1"/>
        <w:shd w:val="clear" w:color="auto" w:fill="auto"/>
        <w:spacing w:line="240" w:lineRule="auto"/>
        <w:ind w:left="20" w:right="20" w:firstLine="340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31 марта 1882 года родился Коля Корнейчуков, впоследствии известный как Корней Чуковский — сказочник, кумир детворы. Он был литературным критиком, переводчиком. О том, как его занес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ло в сказки, Корней Иванович писал следующее: «Случилось так, что мой маленький сын заболел. Это было в городе Хельсинки, я вёз его домой в поезде, он капризничал, плакал, стонал. Чтобы как-нибудь утихомирить его боль, я стал рассказывать ему под </w:t>
      </w:r>
      <w:proofErr w:type="gramStart"/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ритмический стук</w:t>
      </w:r>
      <w:proofErr w:type="gramEnd"/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колёс: «Жил да был Крокодил, он по улицам хо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дил...». Стихи складывались сами собой. Единственная была у ме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ня забота — отвлечь внимание ребёнка от приступов болезни, томившей его. Поэтому я тараторил как шаман». После выхода первой книги Чуковский был завален детскими письмами, которые стали главным признанием его писательского таланта.</w:t>
      </w:r>
    </w:p>
    <w:p w:rsidR="00477CD0" w:rsidRPr="000121C1" w:rsidRDefault="00477CD0" w:rsidP="00477CD0">
      <w:pPr>
        <w:pStyle w:val="1"/>
        <w:shd w:val="clear" w:color="auto" w:fill="auto"/>
        <w:spacing w:after="220" w:line="240" w:lineRule="auto"/>
        <w:ind w:left="20" w:right="20" w:firstLine="340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Иногда дети в шутку дают друг другу прозвища, которые часто сопровождают человека всю жизнь. Это тоже своеобразный псев</w:t>
      </w:r>
      <w:r w:rsidRPr="000121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доним, главное, чтобы он был необидным.</w:t>
      </w:r>
    </w:p>
    <w:p w:rsidR="00477CD0" w:rsidRPr="000121C1" w:rsidRDefault="00477CD0" w:rsidP="00231F9B">
      <w:pPr>
        <w:pStyle w:val="1"/>
        <w:numPr>
          <w:ilvl w:val="0"/>
          <w:numId w:val="1"/>
        </w:numPr>
        <w:shd w:val="clear" w:color="auto" w:fill="auto"/>
        <w:spacing w:after="145" w:line="240" w:lineRule="auto"/>
        <w:contextualSpacing/>
        <w:jc w:val="both"/>
        <w:rPr>
          <w:rFonts w:ascii="Times New Roman" w:hAnsi="Times New Roman" w:cs="Times New Roman"/>
          <w:b/>
          <w:i/>
          <w:color w:val="0D0D0D" w:themeColor="text1" w:themeTint="F2"/>
          <w:sz w:val="22"/>
          <w:szCs w:val="22"/>
        </w:rPr>
      </w:pPr>
      <w:r w:rsidRPr="003237D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>Выбери название</w:t>
      </w:r>
      <w:r w:rsidRPr="000121C1">
        <w:rPr>
          <w:rFonts w:ascii="Times New Roman" w:hAnsi="Times New Roman" w:cs="Times New Roman"/>
          <w:b/>
          <w:i/>
          <w:color w:val="0D0D0D" w:themeColor="text1" w:themeTint="F2"/>
          <w:sz w:val="22"/>
          <w:szCs w:val="22"/>
        </w:rPr>
        <w:t xml:space="preserve">. </w:t>
      </w:r>
    </w:p>
    <w:p w:rsidR="00A01F42" w:rsidRPr="000121C1" w:rsidRDefault="00A01F42" w:rsidP="00A01F42">
      <w:pPr>
        <w:pStyle w:val="1"/>
        <w:shd w:val="clear" w:color="auto" w:fill="auto"/>
        <w:spacing w:line="240" w:lineRule="auto"/>
        <w:ind w:left="360" w:right="4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1) </w:t>
      </w:r>
      <w:r w:rsidR="00477CD0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Детские писатели.    </w:t>
      </w:r>
    </w:p>
    <w:p w:rsidR="00A01F42" w:rsidRPr="000121C1" w:rsidRDefault="00A01F42" w:rsidP="00A01F42">
      <w:pPr>
        <w:pStyle w:val="1"/>
        <w:shd w:val="clear" w:color="auto" w:fill="auto"/>
        <w:spacing w:line="240" w:lineRule="auto"/>
        <w:ind w:left="360" w:right="4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2) Что такое псевдоним.                                                                                                                                                                            </w:t>
      </w:r>
    </w:p>
    <w:p w:rsidR="00A01F42" w:rsidRPr="000121C1" w:rsidRDefault="00A01F42" w:rsidP="00A01F42">
      <w:pPr>
        <w:pStyle w:val="1"/>
        <w:shd w:val="clear" w:color="auto" w:fill="auto"/>
        <w:spacing w:line="240" w:lineRule="auto"/>
        <w:ind w:left="360" w:right="4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3) Разные прозвища. </w:t>
      </w:r>
    </w:p>
    <w:p w:rsidR="00A01F42" w:rsidRPr="000121C1" w:rsidRDefault="00A01F42" w:rsidP="00A01F42">
      <w:pPr>
        <w:pStyle w:val="1"/>
        <w:shd w:val="clear" w:color="auto" w:fill="auto"/>
        <w:tabs>
          <w:tab w:val="left" w:leader="underscore" w:pos="9398"/>
        </w:tabs>
        <w:spacing w:before="20" w:after="20" w:line="240" w:lineRule="auto"/>
        <w:ind w:right="567"/>
        <w:contextualSpacing/>
        <w:rPr>
          <w:rFonts w:ascii="Times New Roman" w:hAnsi="Times New Roman" w:cs="Times New Roman"/>
          <w:b/>
          <w:i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lastRenderedPageBreak/>
        <w:t xml:space="preserve">3. </w:t>
      </w:r>
      <w:r w:rsidRPr="003237D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>Выполни задания, прочитав текст.</w:t>
      </w:r>
    </w:p>
    <w:p w:rsidR="00A01F42" w:rsidRPr="000121C1" w:rsidRDefault="00A01F42" w:rsidP="00A01F42">
      <w:pPr>
        <w:pStyle w:val="1"/>
        <w:shd w:val="clear" w:color="auto" w:fill="auto"/>
        <w:tabs>
          <w:tab w:val="left" w:leader="underscore" w:pos="9402"/>
        </w:tabs>
        <w:spacing w:before="20" w:after="20" w:line="240" w:lineRule="auto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3237D2">
        <w:rPr>
          <w:rFonts w:ascii="Times New Roman" w:hAnsi="Times New Roman" w:cs="Times New Roman"/>
          <w:b/>
          <w:i/>
          <w:color w:val="0D0D0D" w:themeColor="text1" w:themeTint="F2"/>
          <w:sz w:val="22"/>
          <w:szCs w:val="22"/>
        </w:rPr>
        <w:t xml:space="preserve"> </w:t>
      </w:r>
      <w:r w:rsidRPr="003237D2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Что такое псевдоним?</w:t>
      </w:r>
      <w:r w:rsidR="003237D2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…………………………………………………………</w:t>
      </w:r>
    </w:p>
    <w:p w:rsidR="00A01F42" w:rsidRPr="000121C1" w:rsidRDefault="00A01F42" w:rsidP="00A01F42">
      <w:pPr>
        <w:pStyle w:val="1"/>
        <w:shd w:val="clear" w:color="auto" w:fill="auto"/>
        <w:tabs>
          <w:tab w:val="left" w:leader="underscore" w:pos="9402"/>
        </w:tabs>
        <w:spacing w:before="20" w:after="20" w:line="240" w:lineRule="auto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………………………………………………………………………………………..</w:t>
      </w:r>
    </w:p>
    <w:p w:rsidR="00A01F42" w:rsidRPr="000121C1" w:rsidRDefault="00A01F42" w:rsidP="00A01F42">
      <w:pPr>
        <w:pStyle w:val="1"/>
        <w:shd w:val="clear" w:color="auto" w:fill="auto"/>
        <w:tabs>
          <w:tab w:val="left" w:pos="423"/>
        </w:tabs>
        <w:spacing w:before="20" w:after="20" w:line="240" w:lineRule="auto"/>
        <w:ind w:right="2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Кто часто придумывает для себя псевдонимы?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Подчеркни ответ в тексте.</w:t>
      </w:r>
    </w:p>
    <w:p w:rsidR="00A01F42" w:rsidRPr="000121C1" w:rsidRDefault="00A01F42" w:rsidP="00A01F42">
      <w:pPr>
        <w:pStyle w:val="1"/>
        <w:shd w:val="clear" w:color="auto" w:fill="auto"/>
        <w:tabs>
          <w:tab w:val="left" w:pos="427"/>
        </w:tabs>
        <w:spacing w:before="20" w:after="20" w:line="240" w:lineRule="auto"/>
        <w:ind w:right="2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 Запиши, с чьими повестями и рассказами ты познакомишься в старших классах.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………………………………………………</w:t>
      </w:r>
      <w:r w:rsidR="00231F9B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…………………………</w:t>
      </w:r>
    </w:p>
    <w:p w:rsidR="00A01F42" w:rsidRPr="000121C1" w:rsidRDefault="00231F9B" w:rsidP="00A01F42">
      <w:pPr>
        <w:pStyle w:val="1"/>
        <w:shd w:val="clear" w:color="auto" w:fill="auto"/>
        <w:spacing w:before="20" w:after="20" w:line="240" w:lineRule="auto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Чьи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произведения читают дети в более ста странах мира?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…………………..</w:t>
      </w:r>
    </w:p>
    <w:p w:rsidR="00A01F42" w:rsidRPr="000121C1" w:rsidRDefault="00A01F42" w:rsidP="00231F9B">
      <w:pPr>
        <w:pStyle w:val="1"/>
        <w:shd w:val="clear" w:color="auto" w:fill="auto"/>
        <w:spacing w:before="20" w:after="20" w:line="240" w:lineRule="auto"/>
        <w:ind w:right="28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Кто из писателей выбрал себе псевдоним Гайдар?</w:t>
      </w:r>
      <w:r w:rsidR="00231F9B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………………………….</w:t>
      </w:r>
    </w:p>
    <w:p w:rsidR="00A01F42" w:rsidRPr="000121C1" w:rsidRDefault="00A01F42" w:rsidP="00A01F42">
      <w:pPr>
        <w:pStyle w:val="1"/>
        <w:shd w:val="clear" w:color="auto" w:fill="auto"/>
        <w:spacing w:before="20" w:after="20" w:line="240" w:lineRule="auto"/>
        <w:ind w:right="280"/>
        <w:contextualSpacing/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 Почему Алексей Максимович Пешков выбрал себе псевдоним Горький? </w:t>
      </w:r>
      <w:r w:rsidR="00231F9B"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Подчеркни ответ. </w:t>
      </w:r>
    </w:p>
    <w:p w:rsidR="00A01F42" w:rsidRPr="000121C1" w:rsidRDefault="00A01F42" w:rsidP="00231F9B">
      <w:pPr>
        <w:pStyle w:val="1"/>
        <w:shd w:val="clear" w:color="auto" w:fill="auto"/>
        <w:spacing w:after="145" w:line="240" w:lineRule="auto"/>
        <w:contextualSpacing/>
        <w:jc w:val="both"/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Соотнеси слова с их значением.</w:t>
      </w:r>
    </w:p>
    <w:p w:rsidR="00A01F42" w:rsidRPr="000121C1" w:rsidRDefault="00231F9B" w:rsidP="00231F9B">
      <w:pPr>
        <w:pStyle w:val="1"/>
        <w:shd w:val="clear" w:color="auto" w:fill="auto"/>
        <w:tabs>
          <w:tab w:val="left" w:pos="3027"/>
        </w:tabs>
        <w:spacing w:before="20" w:after="20" w:line="240" w:lineRule="auto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Кумир           </w:t>
      </w:r>
      <w:r w:rsidR="00A01F42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 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                     </w:t>
      </w:r>
      <w:r w:rsid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-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="00A01F42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имя, которое даётся человеку </w:t>
      </w:r>
      <w:proofErr w:type="gramStart"/>
      <w:r w:rsidR="00A01F42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по</w:t>
      </w:r>
      <w:proofErr w:type="gramEnd"/>
      <w:r w:rsidR="00A01F42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какой-ни</w:t>
      </w:r>
      <w:r w:rsidR="00A01F42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softHyphen/>
        <w:t xml:space="preserve">будь  </w:t>
      </w:r>
    </w:p>
    <w:p w:rsidR="00A01F42" w:rsidRPr="000121C1" w:rsidRDefault="00A01F42" w:rsidP="00F97CCA">
      <w:pPr>
        <w:pStyle w:val="1"/>
        <w:shd w:val="clear" w:color="auto" w:fill="auto"/>
        <w:tabs>
          <w:tab w:val="left" w:pos="3027"/>
        </w:tabs>
        <w:spacing w:before="20" w:after="20" w:line="240" w:lineRule="auto"/>
        <w:ind w:left="820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                                  характерной для него черте.</w:t>
      </w:r>
    </w:p>
    <w:p w:rsidR="00A01F42" w:rsidRPr="000121C1" w:rsidRDefault="00A01F42" w:rsidP="00F97CCA">
      <w:pPr>
        <w:pStyle w:val="1"/>
        <w:shd w:val="clear" w:color="auto" w:fill="auto"/>
        <w:spacing w:before="20" w:after="20" w:line="240" w:lineRule="auto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Тараторить               </w:t>
      </w:r>
      <w:r w:rsidR="00231F9B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             </w:t>
      </w:r>
      <w:r w:rsid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-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предмет восхищения, поклонения.</w:t>
      </w:r>
    </w:p>
    <w:p w:rsidR="00A01F42" w:rsidRPr="000121C1" w:rsidRDefault="00A01F42" w:rsidP="00231F9B">
      <w:pPr>
        <w:pStyle w:val="1"/>
        <w:shd w:val="clear" w:color="auto" w:fill="auto"/>
        <w:spacing w:before="20" w:after="20" w:line="240" w:lineRule="auto"/>
        <w:contextualSpacing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Прозвище                  </w:t>
      </w:r>
      <w:r w:rsid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            </w:t>
      </w:r>
      <w:r w:rsidR="00231F9B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- </w:t>
      </w:r>
      <w:proofErr w:type="gramStart"/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говорить быстро, не останавливаясь</w:t>
      </w:r>
      <w:proofErr w:type="gramEnd"/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.</w:t>
      </w:r>
    </w:p>
    <w:p w:rsidR="00231F9B" w:rsidRPr="000121C1" w:rsidRDefault="00231F9B" w:rsidP="00A01F42">
      <w:pPr>
        <w:pStyle w:val="1"/>
        <w:shd w:val="clear" w:color="auto" w:fill="auto"/>
        <w:spacing w:before="20" w:after="20"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</w:pPr>
    </w:p>
    <w:p w:rsidR="00A01F42" w:rsidRPr="000121C1" w:rsidRDefault="00A01F42" w:rsidP="00A01F42">
      <w:pPr>
        <w:pStyle w:val="1"/>
        <w:shd w:val="clear" w:color="auto" w:fill="auto"/>
        <w:spacing w:before="20" w:after="20" w:line="240" w:lineRule="auto"/>
        <w:contextualSpacing/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 Заполни таблицу, опираясь на текст.</w:t>
      </w:r>
    </w:p>
    <w:tbl>
      <w:tblPr>
        <w:tblpPr w:leftFromText="180" w:rightFromText="180" w:vertAnchor="text" w:horzAnchor="page" w:tblpX="8691" w:tblpY="58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746"/>
        <w:gridCol w:w="3495"/>
      </w:tblGrid>
      <w:tr w:rsidR="00231F9B" w:rsidRPr="000121C1" w:rsidTr="00231F9B">
        <w:trPr>
          <w:trHeight w:val="578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pStyle w:val="1"/>
              <w:shd w:val="clear" w:color="auto" w:fill="auto"/>
              <w:spacing w:line="320" w:lineRule="exact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121C1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Писатели, о которых говорится в тексте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pStyle w:val="1"/>
              <w:shd w:val="clear" w:color="auto" w:fill="auto"/>
              <w:spacing w:line="240" w:lineRule="auto"/>
              <w:ind w:left="122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121C1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Их псевдонимы</w:t>
            </w:r>
          </w:p>
        </w:tc>
      </w:tr>
      <w:tr w:rsidR="00231F9B" w:rsidRPr="000121C1" w:rsidTr="00231F9B">
        <w:trPr>
          <w:trHeight w:val="468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121C1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1.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231F9B" w:rsidRPr="000121C1" w:rsidTr="00231F9B">
        <w:trPr>
          <w:trHeight w:val="295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121C1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2.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231F9B" w:rsidRPr="000121C1" w:rsidTr="00231F9B">
        <w:trPr>
          <w:trHeight w:val="289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121C1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3.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F9B" w:rsidRPr="000121C1" w:rsidRDefault="00231F9B" w:rsidP="00231F9B">
            <w:pPr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231F9B" w:rsidRPr="000121C1" w:rsidRDefault="00231F9B" w:rsidP="00231F9B">
      <w:pPr>
        <w:pStyle w:val="1"/>
        <w:shd w:val="clear" w:color="auto" w:fill="auto"/>
        <w:tabs>
          <w:tab w:val="left" w:pos="10208"/>
        </w:tabs>
        <w:spacing w:before="20" w:after="20" w:line="320" w:lineRule="exact"/>
        <w:ind w:right="60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Что значит псевдоним Гайдар? 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…………………………………………………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ab/>
      </w:r>
    </w:p>
    <w:p w:rsidR="00231F9B" w:rsidRPr="000121C1" w:rsidRDefault="00EB1579" w:rsidP="00231F9B">
      <w:pPr>
        <w:pStyle w:val="1"/>
        <w:shd w:val="clear" w:color="auto" w:fill="auto"/>
        <w:spacing w:before="20" w:after="20" w:line="250" w:lineRule="exac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Для кого </w:t>
      </w:r>
      <w:r w:rsidR="00231F9B"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Корней Чуковский</w:t>
      </w:r>
      <w:r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 придумал  первые истории</w:t>
      </w:r>
      <w:r w:rsidR="00231F9B" w:rsidRPr="000121C1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?</w:t>
      </w:r>
      <w:r w:rsidR="00231F9B"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………………………</w:t>
      </w:r>
    </w:p>
    <w:p w:rsidR="00EB1579" w:rsidRPr="003237D2" w:rsidRDefault="00EB1579" w:rsidP="00EB1579">
      <w:pPr>
        <w:pStyle w:val="1"/>
        <w:shd w:val="clear" w:color="auto" w:fill="auto"/>
        <w:spacing w:before="20" w:after="20" w:line="250" w:lineRule="exact"/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</w:pPr>
      <w:r w:rsidRPr="003237D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>4. Напиши синонимы (близкие).</w:t>
      </w:r>
    </w:p>
    <w:p w:rsidR="00EB1579" w:rsidRPr="000121C1" w:rsidRDefault="00EB1579" w:rsidP="00EB1579">
      <w:pPr>
        <w:pStyle w:val="1"/>
        <w:shd w:val="clear" w:color="auto" w:fill="auto"/>
        <w:spacing w:before="20" w:after="20" w:line="250" w:lineRule="exac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proofErr w:type="gramStart"/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Бесстрашный</w:t>
      </w:r>
      <w:proofErr w:type="gramEnd"/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- ……………………………        детвора - ………………………</w:t>
      </w:r>
    </w:p>
    <w:p w:rsidR="00231F9B" w:rsidRPr="000121C1" w:rsidRDefault="00EB1579" w:rsidP="00231F9B">
      <w:pPr>
        <w:pStyle w:val="1"/>
        <w:shd w:val="clear" w:color="auto" w:fill="auto"/>
        <w:spacing w:before="20" w:after="20" w:line="270" w:lineRule="exac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Складывались (</w:t>
      </w:r>
      <w:r w:rsidRPr="000121C1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стихи)</w:t>
      </w:r>
      <w:r w:rsidRPr="000121C1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-  ………………………  томится - ………………………  </w:t>
      </w:r>
    </w:p>
    <w:p w:rsidR="00477CD0" w:rsidRPr="000121C1" w:rsidRDefault="00EB1579" w:rsidP="00DE1857">
      <w:pPr>
        <w:rPr>
          <w:rFonts w:ascii="Times New Roman" w:eastAsia="Microsoft Sans Serif" w:hAnsi="Times New Roman" w:cs="Times New Roman"/>
          <w:color w:val="0D0D0D" w:themeColor="text1" w:themeTint="F2"/>
        </w:rPr>
      </w:pPr>
      <w:r w:rsidRPr="000121C1">
        <w:rPr>
          <w:rFonts w:ascii="Times New Roman" w:eastAsia="Calibri" w:hAnsi="Times New Roman" w:cs="Times New Roman"/>
          <w:b/>
          <w:color w:val="0D0D0D" w:themeColor="text1" w:themeTint="F2"/>
        </w:rPr>
        <w:t>5</w:t>
      </w:r>
      <w:r w:rsidRPr="003237D2">
        <w:rPr>
          <w:rFonts w:ascii="Times New Roman" w:eastAsia="Calibri" w:hAnsi="Times New Roman" w:cs="Times New Roman"/>
          <w:b/>
          <w:color w:val="0D0D0D" w:themeColor="text1" w:themeTint="F2"/>
        </w:rPr>
        <w:t>.</w:t>
      </w:r>
      <w:r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 xml:space="preserve"> Напиши антоним</w:t>
      </w:r>
      <w:proofErr w:type="gramStart"/>
      <w:r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>ы</w:t>
      </w:r>
      <w:r w:rsidR="00F97CCA"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>(</w:t>
      </w:r>
      <w:proofErr w:type="gramEnd"/>
      <w:r w:rsidR="00F97CCA"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>противоположные</w:t>
      </w:r>
      <w:r w:rsid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>)</w:t>
      </w:r>
      <w:r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 xml:space="preserve">:                                                                                                                     </w:t>
      </w:r>
      <w:r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вымышленное - ……………………………….  </w:t>
      </w:r>
      <w:r w:rsidR="00337032"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прошлое - </w:t>
      </w:r>
      <w:r w:rsidRPr="000121C1">
        <w:rPr>
          <w:rFonts w:ascii="Times New Roman" w:eastAsia="Microsoft Sans Serif" w:hAnsi="Times New Roman" w:cs="Times New Roman"/>
          <w:color w:val="0D0D0D" w:themeColor="text1" w:themeTint="F2"/>
        </w:rPr>
        <w:t>- …………………….</w:t>
      </w:r>
      <w:r w:rsidR="00337032"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                                     </w:t>
      </w:r>
      <w:r w:rsidR="00337032" w:rsidRPr="000121C1">
        <w:rPr>
          <w:rFonts w:ascii="Times New Roman" w:eastAsia="Microsoft Sans Serif" w:hAnsi="Times New Roman" w:cs="Times New Roman"/>
          <w:b/>
          <w:color w:val="0D0D0D" w:themeColor="text1" w:themeTint="F2"/>
        </w:rPr>
        <w:t>6</w:t>
      </w:r>
      <w:r w:rsidR="00337032" w:rsidRPr="000121C1">
        <w:rPr>
          <w:rFonts w:ascii="Times New Roman" w:eastAsia="Microsoft Sans Serif" w:hAnsi="Times New Roman" w:cs="Times New Roman"/>
          <w:b/>
          <w:i/>
          <w:color w:val="0D0D0D" w:themeColor="text1" w:themeTint="F2"/>
        </w:rPr>
        <w:t xml:space="preserve">. </w:t>
      </w:r>
      <w:r w:rsidR="00337032"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 xml:space="preserve">Поставь части по порядку.    </w:t>
      </w:r>
      <w:r w:rsidR="00337032" w:rsidRPr="003237D2">
        <w:rPr>
          <w:rFonts w:ascii="Times New Roman" w:eastAsia="Microsoft Sans Serif" w:hAnsi="Times New Roman" w:cs="Times New Roman"/>
          <w:color w:val="0D0D0D" w:themeColor="text1" w:themeTint="F2"/>
        </w:rPr>
        <w:t xml:space="preserve">                                                                                                           </w:t>
      </w:r>
      <w:r w:rsidR="00337032"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….. Прозвища.                                                       ….. Воспоминания с горечью.                                                                             ….. Псевдоним.                                                     …… Бдительный воин.                                                                                                                                          ….. Кумир детворы.                                                                                                                  </w:t>
      </w:r>
      <w:r w:rsidR="00337032" w:rsidRPr="000121C1">
        <w:rPr>
          <w:rFonts w:ascii="Times New Roman" w:eastAsia="Microsoft Sans Serif" w:hAnsi="Times New Roman" w:cs="Times New Roman"/>
          <w:b/>
          <w:color w:val="0D0D0D" w:themeColor="text1" w:themeTint="F2"/>
        </w:rPr>
        <w:t xml:space="preserve">7.  </w:t>
      </w:r>
      <w:r w:rsidR="00337032"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 xml:space="preserve">Образуй по 2 </w:t>
      </w:r>
      <w:proofErr w:type="gramStart"/>
      <w:r w:rsidR="00337032"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>однокоренных</w:t>
      </w:r>
      <w:proofErr w:type="gramEnd"/>
      <w:r w:rsidR="00337032" w:rsidRPr="003237D2">
        <w:rPr>
          <w:rFonts w:ascii="Times New Roman" w:eastAsia="Microsoft Sans Serif" w:hAnsi="Times New Roman" w:cs="Times New Roman"/>
          <w:b/>
          <w:color w:val="0D0D0D" w:themeColor="text1" w:themeTint="F2"/>
        </w:rPr>
        <w:t xml:space="preserve"> слова:                                                                                        </w:t>
      </w:r>
      <w:r w:rsidR="00337032"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сказочник - ………………………………………………………………………….     </w:t>
      </w:r>
      <w:r w:rsidR="00F97CCA"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           боль - ………………………………………………………………………………..</w:t>
      </w:r>
      <w:r w:rsidR="00337032" w:rsidRPr="000121C1">
        <w:rPr>
          <w:rFonts w:ascii="Times New Roman" w:eastAsia="Microsoft Sans Serif" w:hAnsi="Times New Roman" w:cs="Times New Roman"/>
          <w:color w:val="0D0D0D" w:themeColor="text1" w:themeTint="F2"/>
        </w:rPr>
        <w:t xml:space="preserve">                           </w:t>
      </w:r>
      <w:r w:rsidR="00477CD0" w:rsidRPr="000121C1">
        <w:rPr>
          <w:rFonts w:ascii="Times New Roman" w:hAnsi="Times New Roman" w:cs="Times New Roman"/>
          <w:color w:val="0D0D0D" w:themeColor="text1" w:themeTint="F2"/>
        </w:rPr>
        <w:t xml:space="preserve"> </w:t>
      </w:r>
    </w:p>
    <w:sectPr w:rsidR="00477CD0" w:rsidRPr="000121C1" w:rsidSect="00A01F42">
      <w:pgSz w:w="16838" w:h="11906" w:orient="landscape"/>
      <w:pgMar w:top="567" w:right="731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351EE"/>
    <w:multiLevelType w:val="hybridMultilevel"/>
    <w:tmpl w:val="019A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D5342"/>
    <w:multiLevelType w:val="hybridMultilevel"/>
    <w:tmpl w:val="FB045B64"/>
    <w:lvl w:ilvl="0" w:tplc="CBFC37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813373"/>
    <w:multiLevelType w:val="hybridMultilevel"/>
    <w:tmpl w:val="C95C81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02BB5"/>
    <w:multiLevelType w:val="hybridMultilevel"/>
    <w:tmpl w:val="3418DF88"/>
    <w:lvl w:ilvl="0" w:tplc="10560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C4756B"/>
    <w:multiLevelType w:val="hybridMultilevel"/>
    <w:tmpl w:val="26FAC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7753"/>
    <w:multiLevelType w:val="hybridMultilevel"/>
    <w:tmpl w:val="7AE661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6714C68"/>
    <w:multiLevelType w:val="hybridMultilevel"/>
    <w:tmpl w:val="53901F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CD0"/>
    <w:rsid w:val="000121C1"/>
    <w:rsid w:val="00231F9B"/>
    <w:rsid w:val="003237D2"/>
    <w:rsid w:val="00337032"/>
    <w:rsid w:val="00477CD0"/>
    <w:rsid w:val="00A01F42"/>
    <w:rsid w:val="00A70F60"/>
    <w:rsid w:val="00AA0B76"/>
    <w:rsid w:val="00DE1857"/>
    <w:rsid w:val="00E27D3B"/>
    <w:rsid w:val="00E35A37"/>
    <w:rsid w:val="00EB1579"/>
    <w:rsid w:val="00F9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77CD0"/>
    <w:rPr>
      <w:rFonts w:ascii="Microsoft Sans Serif" w:eastAsia="Microsoft Sans Serif" w:hAnsi="Microsoft Sans Serif" w:cs="Microsoft Sans Serif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477CD0"/>
    <w:pPr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27"/>
      <w:szCs w:val="27"/>
    </w:rPr>
  </w:style>
  <w:style w:type="paragraph" w:styleId="a4">
    <w:name w:val="List Paragraph"/>
    <w:basedOn w:val="a"/>
    <w:uiPriority w:val="34"/>
    <w:qFormat/>
    <w:rsid w:val="00477CD0"/>
    <w:pPr>
      <w:ind w:left="720"/>
      <w:contextualSpacing/>
    </w:pPr>
  </w:style>
  <w:style w:type="character" w:customStyle="1" w:styleId="14pt">
    <w:name w:val="Основной текст + 14 pt;Полужирный"/>
    <w:basedOn w:val="a3"/>
    <w:rsid w:val="00A01F42"/>
    <w:rPr>
      <w:b/>
      <w:bCs/>
      <w:i w:val="0"/>
      <w:iCs w:val="0"/>
      <w:smallCaps w:val="0"/>
      <w:strike w:val="0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6</cp:revision>
  <cp:lastPrinted>2012-05-14T17:06:00Z</cp:lastPrinted>
  <dcterms:created xsi:type="dcterms:W3CDTF">2012-05-14T16:11:00Z</dcterms:created>
  <dcterms:modified xsi:type="dcterms:W3CDTF">2014-01-12T07:41:00Z</dcterms:modified>
</cp:coreProperties>
</file>